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B4" w:rsidRDefault="001402B4">
      <w:pPr>
        <w:rPr>
          <w:b/>
        </w:rPr>
      </w:pPr>
      <w:r w:rsidRPr="001402B4">
        <w:rPr>
          <w:b/>
        </w:rPr>
        <w:t xml:space="preserve">SEMENZAIO </w:t>
      </w:r>
    </w:p>
    <w:p w:rsidR="00A43248" w:rsidRDefault="00152F21">
      <w:hyperlink r:id="rId5" w:history="1">
        <w:r w:rsidR="00DF48C4" w:rsidRPr="00F41EFC">
          <w:rPr>
            <w:rStyle w:val="Collegamentoipertestuale"/>
          </w:rPr>
          <w:t>http://www.leitv.it/i-sempreverdi/fai-da-te/orto-in-casa-come-coltivare-in-casa-erbe-aromatiche-e-ortaggi/</w:t>
        </w:r>
      </w:hyperlink>
    </w:p>
    <w:p w:rsidR="00A43248" w:rsidRDefault="00A43248" w:rsidP="00A43248">
      <w:pPr>
        <w:pStyle w:val="NormaleWeb"/>
      </w:pPr>
      <w:r>
        <w:t xml:space="preserve">Volete un </w:t>
      </w:r>
      <w:hyperlink r:id="rId6" w:history="1">
        <w:r w:rsidRPr="00A43248">
          <w:rPr>
            <w:rStyle w:val="Enfasigrassetto"/>
            <w:b w:val="0"/>
            <w:color w:val="000000" w:themeColor="text1"/>
          </w:rPr>
          <w:t>orto</w:t>
        </w:r>
        <w:r>
          <w:rPr>
            <w:rStyle w:val="Collegamentoipertestuale"/>
            <w:color w:val="339966"/>
          </w:rPr>
          <w:t xml:space="preserve"> </w:t>
        </w:r>
      </w:hyperlink>
      <w:r>
        <w:t xml:space="preserve">ma non avete spazio? Costruite un orto in casa: un piccolo </w:t>
      </w:r>
      <w:proofErr w:type="spellStart"/>
      <w:r>
        <w:rPr>
          <w:rStyle w:val="Enfasigrassetto"/>
        </w:rPr>
        <w:t>semenziaio</w:t>
      </w:r>
      <w:proofErr w:type="spellEnd"/>
      <w:r>
        <w:t xml:space="preserve"> dover far crescere le</w:t>
      </w:r>
      <w:r>
        <w:rPr>
          <w:rStyle w:val="Enfasigrassetto"/>
        </w:rPr>
        <w:t xml:space="preserve"> erbe aromatiche</w:t>
      </w:r>
      <w:r>
        <w:t xml:space="preserve"> o i vostri </w:t>
      </w:r>
      <w:r>
        <w:rPr>
          <w:rStyle w:val="Enfasigrassetto"/>
        </w:rPr>
        <w:t>ortaggi</w:t>
      </w:r>
      <w:r>
        <w:t xml:space="preserve"> preferiti!</w:t>
      </w:r>
    </w:p>
    <w:p w:rsidR="00A43248" w:rsidRDefault="00A43248" w:rsidP="00A43248">
      <w:pPr>
        <w:pStyle w:val="NormaleWeb"/>
      </w:pPr>
      <w:r>
        <w:t xml:space="preserve">Per cominciare costruite dei </w:t>
      </w:r>
      <w:r>
        <w:rPr>
          <w:rStyle w:val="Enfasigrassetto"/>
        </w:rPr>
        <w:t xml:space="preserve">vasi riciclabili in cui piantare i vostri semi. </w:t>
      </w:r>
      <w:r>
        <w:t>Prendete dei tubi della carta assorbente o della carta igienica, un po’ di carta riciclata e una forbice.</w:t>
      </w:r>
    </w:p>
    <w:p w:rsidR="00A43248" w:rsidRDefault="00A43248" w:rsidP="00A43248">
      <w:pPr>
        <w:pStyle w:val="NormaleWeb"/>
      </w:pPr>
      <w:r>
        <w:t xml:space="preserve">Tagliate la </w:t>
      </w:r>
      <w:r>
        <w:rPr>
          <w:rStyle w:val="Enfasigrassetto"/>
        </w:rPr>
        <w:t>carta</w:t>
      </w:r>
      <w:r>
        <w:t xml:space="preserve"> riciclata a strisce e poi divide in tre parti il rotolo di carta assorbente. Passate le strisce di </w:t>
      </w:r>
      <w:r>
        <w:rPr>
          <w:rStyle w:val="Enfasigrassetto"/>
        </w:rPr>
        <w:t>carta</w:t>
      </w:r>
      <w:r>
        <w:t xml:space="preserve"> intorno ai tubi e poi piegatela in modo da creare un piccolo vaso.</w:t>
      </w:r>
    </w:p>
    <w:p w:rsidR="00A43248" w:rsidRDefault="00A43248" w:rsidP="00A43248">
      <w:pPr>
        <w:pStyle w:val="NormaleWeb"/>
      </w:pPr>
      <w:r>
        <w:t xml:space="preserve">Ora aggiungete la </w:t>
      </w:r>
      <w:r>
        <w:rPr>
          <w:rStyle w:val="Enfasigrassetto"/>
        </w:rPr>
        <w:t>terra</w:t>
      </w:r>
      <w:r>
        <w:t xml:space="preserve"> nei vostri vasi. È importante che il terriccio sia universale e mescolato a concime. Questo perché gli ortaggi hanno bisogno di molto nutrimento e la terra deve essere in grado di darglielo.</w:t>
      </w:r>
    </w:p>
    <w:p w:rsidR="00A43248" w:rsidRDefault="00A43248" w:rsidP="00A43248">
      <w:r>
        <w:rPr>
          <w:noProof/>
          <w:color w:val="0000FF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54" name="Immagine 1" descr="orto-casa-occorrente">
              <a:hlinkClick xmlns:a="http://schemas.openxmlformats.org/drawingml/2006/main" r:id="rId7" tooltip="&quot;orto-casa-occorren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o-casa-occorrente">
                      <a:hlinkClick r:id="rId7" tooltip="&quot;orto-casa-occorren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Default="00A43248" w:rsidP="00A43248">
      <w:r>
        <w:rPr>
          <w:noProof/>
          <w:color w:val="0000FF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53" name="Immagine 2" descr="semenziaio-fai-date">
              <a:hlinkClick xmlns:a="http://schemas.openxmlformats.org/drawingml/2006/main" r:id="rId9" tooltip="&quot;semenziaio-fai-da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enziaio-fai-date">
                      <a:hlinkClick r:id="rId9" tooltip="&quot;semenziaio-fai-da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Default="00A43248" w:rsidP="00A43248">
      <w:r>
        <w:rPr>
          <w:noProof/>
          <w:color w:val="0000FF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52" name="Immagine 3" descr="orto-fai-da-te">
              <a:hlinkClick xmlns:a="http://schemas.openxmlformats.org/drawingml/2006/main" r:id="rId11" tooltip="&quot;orto-fai-da-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to-fai-da-te">
                      <a:hlinkClick r:id="rId11" tooltip="&quot;orto-fai-da-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Default="00A43248" w:rsidP="00A43248">
      <w:r>
        <w:rPr>
          <w:noProof/>
          <w:color w:val="0000FF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51" name="Immagine 4" descr="orto--casa-fai-da-te">
              <a:hlinkClick xmlns:a="http://schemas.openxmlformats.org/drawingml/2006/main" r:id="rId13" tooltip="&quot;orto--casa-fai-da-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to--casa-fai-da-te">
                      <a:hlinkClick r:id="rId13" tooltip="&quot;orto--casa-fai-da-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E83E95" w:rsidRDefault="00A43248" w:rsidP="00A43248">
      <w:pPr>
        <w:rPr>
          <w:rFonts w:ascii="Times New Roman" w:hAnsi="Times New Roman" w:cs="Times New Roman"/>
        </w:rPr>
      </w:pPr>
      <w:r>
        <w:br/>
      </w:r>
      <w:r w:rsidRPr="00E83E95">
        <w:rPr>
          <w:rFonts w:ascii="Times New Roman" w:hAnsi="Times New Roman" w:cs="Times New Roman"/>
          <w:sz w:val="24"/>
          <w:szCs w:val="24"/>
        </w:rPr>
        <w:t xml:space="preserve">Infine </w:t>
      </w:r>
      <w:r w:rsidRPr="00E83E95">
        <w:rPr>
          <w:rStyle w:val="Enfasigrassetto"/>
          <w:rFonts w:ascii="Times New Roman" w:hAnsi="Times New Roman" w:cs="Times New Roman"/>
          <w:sz w:val="24"/>
          <w:szCs w:val="24"/>
        </w:rPr>
        <w:t>bagnate</w:t>
      </w:r>
      <w:r w:rsidRPr="00E83E95">
        <w:rPr>
          <w:rFonts w:ascii="Times New Roman" w:hAnsi="Times New Roman" w:cs="Times New Roman"/>
          <w:sz w:val="24"/>
          <w:szCs w:val="24"/>
        </w:rPr>
        <w:t xml:space="preserve"> il tutto, in modo che i semi trovino subito il giusto ambiente in cui crescere</w:t>
      </w:r>
      <w:r w:rsidRPr="00E83E95">
        <w:rPr>
          <w:rFonts w:ascii="Times New Roman" w:hAnsi="Times New Roman" w:cs="Times New Roman"/>
        </w:rPr>
        <w:t>.</w:t>
      </w:r>
    </w:p>
    <w:p w:rsidR="00A43248" w:rsidRDefault="00A43248" w:rsidP="00A43248">
      <w:pPr>
        <w:pStyle w:val="NormaleWeb"/>
      </w:pPr>
      <w:r>
        <w:t xml:space="preserve">Per </w:t>
      </w:r>
      <w:r>
        <w:rPr>
          <w:rStyle w:val="Enfasigrassetto"/>
        </w:rPr>
        <w:t>seminare</w:t>
      </w:r>
      <w:r>
        <w:t xml:space="preserve"> prendete i semi e interrateli. Un aspetto molto importante è la profondità della semina. La regola generale dice di seminare sotto a uno strato di terra pari a 2-3 volte il volume del seme, ma in realtà è sufficiente farlo ad una profondità di circa </w:t>
      </w:r>
      <w:r>
        <w:rPr>
          <w:rStyle w:val="Enfasigrassetto"/>
        </w:rPr>
        <w:t>2-3 centimetri,</w:t>
      </w:r>
      <w:r>
        <w:t xml:space="preserve"> per qualsiasi tipo di seme.</w:t>
      </w:r>
    </w:p>
    <w:p w:rsidR="00A43248" w:rsidRDefault="00A43248" w:rsidP="00A43248">
      <w:pPr>
        <w:pStyle w:val="NormaleWeb"/>
      </w:pPr>
      <w:r>
        <w:lastRenderedPageBreak/>
        <w:t xml:space="preserve">Finita questa operazione </w:t>
      </w:r>
      <w:r>
        <w:rPr>
          <w:rStyle w:val="Enfasigrassetto"/>
        </w:rPr>
        <w:t>annaffiate</w:t>
      </w:r>
      <w:r>
        <w:t xml:space="preserve"> di nuovo, ma stando attenti ai ristagni d’acqua perché non vogliamo che i nostri semi marciscano. Poi mettete il vaso vicino a una finestra che abbia luce per almeno cinque ore al giorno e aspettiamo.</w:t>
      </w:r>
    </w:p>
    <w:p w:rsidR="00A43248" w:rsidRDefault="00A43248" w:rsidP="00A43248">
      <w:r>
        <w:rPr>
          <w:noProof/>
          <w:color w:val="0000FF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50" name="Immagine 5" descr="orto-in-vaso">
              <a:hlinkClick xmlns:a="http://schemas.openxmlformats.org/drawingml/2006/main" r:id="rId15" tooltip="&quot;orto-in-vas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to-in-vaso">
                      <a:hlinkClick r:id="rId15" tooltip="&quot;orto-in-vas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Default="00A43248" w:rsidP="00A43248">
      <w:r>
        <w:rPr>
          <w:noProof/>
          <w:color w:val="0000FF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49" name="Immagine 6" descr="semi-orto">
              <a:hlinkClick xmlns:a="http://schemas.openxmlformats.org/drawingml/2006/main" r:id="rId17" tooltip="&quot;semi-or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mi-orto">
                      <a:hlinkClick r:id="rId17" tooltip="&quot;semi-or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Default="00A43248" w:rsidP="00A43248">
      <w:r>
        <w:rPr>
          <w:noProof/>
          <w:color w:val="0000FF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48" name="Immagine 7" descr="orto-vaso">
              <a:hlinkClick xmlns:a="http://schemas.openxmlformats.org/drawingml/2006/main" r:id="rId19" tooltip="&quot;orto-vas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to-vaso">
                      <a:hlinkClick r:id="rId19" tooltip="&quot;orto-vas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Default="00A43248" w:rsidP="00A43248">
      <w:r>
        <w:rPr>
          <w:noProof/>
          <w:color w:val="0000FF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47" name="Immagine 8" descr="orto">
              <a:hlinkClick xmlns:a="http://schemas.openxmlformats.org/drawingml/2006/main" r:id="rId21" tooltip="&quot;or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to">
                      <a:hlinkClick r:id="rId21" tooltip="&quot;or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Default="00A43248" w:rsidP="00A43248">
      <w:r>
        <w:br w:type="textWrapping" w:clear="all"/>
      </w:r>
      <w:r>
        <w:br w:type="textWrapping" w:clear="all"/>
      </w:r>
    </w:p>
    <w:p w:rsidR="00A43248" w:rsidRPr="00E83E95" w:rsidRDefault="00A43248" w:rsidP="00A43248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E83E95">
        <w:rPr>
          <w:rFonts w:ascii="Times New Roman" w:hAnsi="Times New Roman" w:cs="Times New Roman"/>
          <w:sz w:val="24"/>
          <w:szCs w:val="24"/>
        </w:rPr>
        <w:t xml:space="preserve">Se saremo fortunati le vostre piantine </w:t>
      </w:r>
      <w:r w:rsidRPr="00E83E95">
        <w:rPr>
          <w:rStyle w:val="Enfasigrassetto"/>
          <w:rFonts w:ascii="Times New Roman" w:hAnsi="Times New Roman" w:cs="Times New Roman"/>
          <w:sz w:val="24"/>
          <w:szCs w:val="24"/>
        </w:rPr>
        <w:t>cresceranno</w:t>
      </w:r>
      <w:r w:rsidRPr="00E83E95">
        <w:rPr>
          <w:rFonts w:ascii="Times New Roman" w:hAnsi="Times New Roman" w:cs="Times New Roman"/>
          <w:sz w:val="24"/>
          <w:szCs w:val="24"/>
        </w:rPr>
        <w:t xml:space="preserve"> in fretta.</w:t>
      </w:r>
    </w:p>
    <w:p w:rsidR="00A43248" w:rsidRDefault="00A43248" w:rsidP="00A43248">
      <w:pPr>
        <w:pStyle w:val="NormaleWeb"/>
      </w:pPr>
      <w:r>
        <w:t xml:space="preserve">Un </w:t>
      </w:r>
      <w:r>
        <w:rPr>
          <w:rStyle w:val="Enfasigrassetto"/>
        </w:rPr>
        <w:t>orto domestico</w:t>
      </w:r>
      <w:r>
        <w:t xml:space="preserve"> ha bisogno di molte irrigazioni, anche se moderate. Ma attenzione, perché l’acqua porterà via con sé anche i nutrimenti e renderà il terreno più povero. Per questo dovrete concimare la terra periodicamente: nei primi tempi dovrete farlo una volta ogni due settimane</w:t>
      </w:r>
    </w:p>
    <w:p w:rsidR="00DD3EEB" w:rsidRDefault="00DD3EEB" w:rsidP="00DD3EEB"/>
    <w:p w:rsidR="00A43248" w:rsidRDefault="00A43248" w:rsidP="00DD3EEB"/>
    <w:p w:rsidR="00A43248" w:rsidRDefault="00A43248" w:rsidP="00DD3EEB"/>
    <w:p w:rsidR="00A43248" w:rsidRDefault="00A43248" w:rsidP="00DD3EEB"/>
    <w:p w:rsidR="00A43248" w:rsidRDefault="00A43248" w:rsidP="00DD3EEB"/>
    <w:p w:rsidR="00A43248" w:rsidRDefault="00A43248" w:rsidP="00DD3EEB"/>
    <w:p w:rsidR="00A43248" w:rsidRDefault="00A43248" w:rsidP="00DD3EEB"/>
    <w:p w:rsidR="00A43248" w:rsidRPr="00A43248" w:rsidRDefault="00A43248" w:rsidP="00DD3EEB">
      <w:pPr>
        <w:rPr>
          <w:b/>
        </w:rPr>
      </w:pPr>
      <w:r w:rsidRPr="00A43248">
        <w:rPr>
          <w:b/>
        </w:rPr>
        <w:t>ORTO IN CASSETTA</w:t>
      </w:r>
    </w:p>
    <w:p w:rsidR="00A43248" w:rsidRDefault="00A43248" w:rsidP="00DD3EEB"/>
    <w:p w:rsidR="00A43248" w:rsidRDefault="00152F21" w:rsidP="00DD3EEB">
      <w:hyperlink r:id="rId23" w:history="1">
        <w:r w:rsidR="00DF48C4" w:rsidRPr="00F41EFC">
          <w:rPr>
            <w:rStyle w:val="Collegamentoipertestuale"/>
          </w:rPr>
          <w:t>http://www.leitv.it/i-sempreverdi/fai-da-te/orto-in-cassetta-fai-da-te-come-organizzare-un-orto-in-pochissimo-spazio</w:t>
        </w:r>
      </w:hyperlink>
    </w:p>
    <w:p w:rsidR="00A43248" w:rsidRP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Procuratevi una </w:t>
      </w:r>
      <w:r w:rsidRPr="00A432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cassetta di legno di frutta,</w:t>
      </w: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telo di juta, un telo di plastica, del terriccio e </w:t>
      </w:r>
      <w:r w:rsidRPr="00A432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dell’argilla</w:t>
      </w: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espans</w:t>
      </w:r>
      <w:r w:rsidR="002F2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e qualche piantina (per esempio </w:t>
      </w: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>due piantine di pomodori e una di basilico)</w:t>
      </w:r>
    </w:p>
    <w:p w:rsidR="00A43248" w:rsidRPr="00A43248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70" name="Immagine 57" descr="orto-sul-terrazzo">
              <a:hlinkClick xmlns:a="http://schemas.openxmlformats.org/drawingml/2006/main" r:id="rId24" tooltip="&quot;orto-sul-terrazz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rto-sul-terrazzo">
                      <a:hlinkClick r:id="rId24" tooltip="&quot;orto-sul-terrazz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A43248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69" name="Immagine 58" descr="cassetta-con-yuta">
              <a:hlinkClick xmlns:a="http://schemas.openxmlformats.org/drawingml/2006/main" r:id="rId26" tooltip="&quot;cassetta-con-yu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assetta-con-yuta">
                      <a:hlinkClick r:id="rId26" tooltip="&quot;cassetta-con-yu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A43248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68" name="Immagine 59" descr="cassetta-frutta">
              <a:hlinkClick xmlns:a="http://schemas.openxmlformats.org/drawingml/2006/main" r:id="rId28" tooltip="&quot;cassetta-frut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assetta-frutta">
                      <a:hlinkClick r:id="rId28" tooltip="&quot;cassetta-frut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A43248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67" name="Immagine 60" descr="orto-cassetta-frutta">
              <a:hlinkClick xmlns:a="http://schemas.openxmlformats.org/drawingml/2006/main" r:id="rId30" tooltip="&quot;orto-cassetta-frut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rto-cassetta-frutta">
                      <a:hlinkClick r:id="rId30" tooltip="&quot;orto-cassetta-frut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A43248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</w:p>
    <w:p w:rsidR="00A43248" w:rsidRP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Ricoprite il fondo della </w:t>
      </w:r>
      <w:r w:rsidRPr="00A432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cassetta</w:t>
      </w: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legno con il sacco di juta e ricopritela quindi con il telo di plastica. Fissate i teli alla cassetta con una </w:t>
      </w:r>
      <w:proofErr w:type="spellStart"/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>sparapunti</w:t>
      </w:r>
      <w:proofErr w:type="spellEnd"/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con un coltello praticate dei fori sul fondo in modo da dare la possibilità al terreno di drenare l’acqua in eccesso.</w:t>
      </w:r>
    </w:p>
    <w:p w:rsidR="00A43248" w:rsidRP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Stendete quindi sul fondo uno strato consistente di </w:t>
      </w:r>
      <w:r w:rsidRPr="00A432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argilla espansa</w:t>
      </w: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copritela con uno strato di terreno. Prendete quindi le piante che avete scelto e che avete lasciato un po’ in ammollo nell’acqua, e valutate come posizionarli nella cassetta.</w:t>
      </w:r>
    </w:p>
    <w:p w:rsidR="00A43248" w:rsidRP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una paletta scavate una buca per fare spazio alla </w:t>
      </w:r>
      <w:r w:rsidRPr="00A432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pianta</w:t>
      </w: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mettete al centro del buco le piantine. L’altezza delle zolle dovrà essere pari a quella del terreno. Se anche voi avete scelto i pomodori, avranno bisogno di un tutore per poter crescere.</w:t>
      </w:r>
    </w:p>
    <w:p w:rsidR="00A43248" w:rsidRPr="00A43248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66" name="Immagine 61" descr="orto-terrazzo">
              <a:hlinkClick xmlns:a="http://schemas.openxmlformats.org/drawingml/2006/main" r:id="rId32" tooltip="&quot;orto-terrazz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rto-terrazzo">
                      <a:hlinkClick r:id="rId32" tooltip="&quot;orto-terrazz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A43248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65" name="Immagine 62" descr="piante-basilicp">
              <a:hlinkClick xmlns:a="http://schemas.openxmlformats.org/drawingml/2006/main" r:id="rId34" tooltip="&quot;piante-basilic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iante-basilicp">
                      <a:hlinkClick r:id="rId34" tooltip="&quot;piante-basilic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A43248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63" name="Immagine 63" descr="orto-in-vaso">
              <a:hlinkClick xmlns:a="http://schemas.openxmlformats.org/drawingml/2006/main" r:id="rId36" tooltip="&quot;orto-in-vas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rto-in-vaso">
                      <a:hlinkClick r:id="rId36" tooltip="&quot;orto-in-vas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A43248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33805" cy="836930"/>
            <wp:effectExtent l="19050" t="0" r="4445" b="0"/>
            <wp:docPr id="64" name="Immagine 64" descr="tutori-pomodori">
              <a:hlinkClick xmlns:a="http://schemas.openxmlformats.org/drawingml/2006/main" r:id="rId38" tooltip="&quot;tutori-pomod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utori-pomodori">
                      <a:hlinkClick r:id="rId38" tooltip="&quot;tutori-pomod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A43248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</w:p>
    <w:p w:rsidR="00A43248" w:rsidRP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Posizionatelo al sole e </w:t>
      </w:r>
      <w:r w:rsidRPr="00A4324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annaffiatelo regolarmente,</w:t>
      </w:r>
      <w:r w:rsidRPr="00A432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preferibilmente di sera o comunque lontano dalle ore più calde della giornata.</w:t>
      </w:r>
    </w:p>
    <w:p w:rsidR="00DD3EEB" w:rsidRDefault="00DD3EEB" w:rsidP="00DD3EEB"/>
    <w:p w:rsidR="00DD3EEB" w:rsidRDefault="00DD3EEB" w:rsidP="00DD3EEB"/>
    <w:p w:rsidR="001402B4" w:rsidRDefault="001402B4" w:rsidP="00DD3E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1402B4" w:rsidRDefault="001402B4" w:rsidP="00DD3E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A43248" w:rsidRDefault="00A43248" w:rsidP="00A43248">
      <w:pPr>
        <w:rPr>
          <w:b/>
        </w:rPr>
      </w:pPr>
    </w:p>
    <w:p w:rsidR="00A43248" w:rsidRDefault="00A43248" w:rsidP="00A43248">
      <w:pPr>
        <w:rPr>
          <w:b/>
        </w:rPr>
      </w:pPr>
    </w:p>
    <w:p w:rsidR="00A43248" w:rsidRDefault="00A43248" w:rsidP="00A43248">
      <w:pPr>
        <w:rPr>
          <w:b/>
        </w:rPr>
      </w:pPr>
    </w:p>
    <w:p w:rsidR="00A43248" w:rsidRDefault="00A43248" w:rsidP="00A43248">
      <w:pPr>
        <w:rPr>
          <w:b/>
        </w:rPr>
      </w:pPr>
    </w:p>
    <w:p w:rsidR="00A43248" w:rsidRDefault="00A43248" w:rsidP="00A43248">
      <w:pPr>
        <w:rPr>
          <w:b/>
        </w:rPr>
      </w:pPr>
    </w:p>
    <w:p w:rsidR="00A43248" w:rsidRDefault="00A43248" w:rsidP="00A43248">
      <w:pPr>
        <w:rPr>
          <w:b/>
        </w:rPr>
      </w:pPr>
    </w:p>
    <w:p w:rsidR="00A43248" w:rsidRDefault="00A43248" w:rsidP="00A43248">
      <w:pPr>
        <w:rPr>
          <w:b/>
        </w:rPr>
      </w:pPr>
    </w:p>
    <w:p w:rsidR="00A43248" w:rsidRDefault="00A43248" w:rsidP="00A43248">
      <w:pPr>
        <w:rPr>
          <w:b/>
        </w:rPr>
      </w:pPr>
    </w:p>
    <w:p w:rsidR="00A43248" w:rsidRDefault="00A43248" w:rsidP="00A43248">
      <w:pPr>
        <w:rPr>
          <w:b/>
        </w:rPr>
      </w:pPr>
    </w:p>
    <w:p w:rsidR="00A43248" w:rsidRDefault="00A43248" w:rsidP="00A43248">
      <w:pPr>
        <w:rPr>
          <w:b/>
        </w:rPr>
      </w:pPr>
    </w:p>
    <w:p w:rsidR="00A43248" w:rsidRDefault="00A43248" w:rsidP="00A43248">
      <w:pPr>
        <w:rPr>
          <w:b/>
        </w:rPr>
      </w:pPr>
    </w:p>
    <w:p w:rsidR="00A43248" w:rsidRPr="00A43248" w:rsidRDefault="00A43248" w:rsidP="00A43248">
      <w:pPr>
        <w:rPr>
          <w:b/>
        </w:rPr>
      </w:pPr>
      <w:r w:rsidRPr="00A43248">
        <w:rPr>
          <w:b/>
        </w:rPr>
        <w:t>TALEA IN MINI SERRA</w:t>
      </w:r>
    </w:p>
    <w:p w:rsidR="00A43248" w:rsidRDefault="00A43248" w:rsidP="00A43248"/>
    <w:p w:rsidR="00A43248" w:rsidRDefault="00152F21" w:rsidP="00A4324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0" w:history="1">
        <w:r w:rsidR="00A43248" w:rsidRPr="009533A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http://www.leitv.it/i-sempreverdi/giardinaggio/telea-come-si-fa-ad-avere-tante-piante-senza-spendere-un-euro/</w:t>
        </w:r>
      </w:hyperlink>
    </w:p>
    <w:p w:rsidR="00A43248" w:rsidRDefault="00A43248" w:rsidP="00A4324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3248" w:rsidRPr="00DD5ACA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si fa una </w:t>
      </w:r>
      <w:r w:rsidRPr="00DD5A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talea</w:t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Si tratta di </w:t>
      </w:r>
      <w:hyperlink r:id="rId41" w:history="1">
        <w:r w:rsidRPr="002F26E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un’operazione davvero semplice</w:t>
        </w:r>
      </w:hyperlink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richiede poco tempo e che vi permetterà di avere tutte le </w:t>
      </w:r>
      <w:r w:rsidRPr="00DD5A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piante</w:t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desiderate senza spendere tutti i vostri risparmi! Dovrete solo avere un po’ di </w:t>
      </w:r>
      <w:r w:rsidRPr="00DD5A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pazienza</w:t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vostre piante cresceranno bellissime!</w:t>
      </w:r>
    </w:p>
    <w:p w:rsidR="00A43248" w:rsidRPr="00DD5ACA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43248" w:rsidRPr="00DD5ACA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prende un </w:t>
      </w:r>
      <w:r w:rsidRPr="00DD5A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ramo di una pianta originale</w:t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>, tagliare un ramo abbastanza lungo con delle forbici ben affilate in modo da avere un taglio netto ed orizzontale.</w:t>
      </w:r>
    </w:p>
    <w:p w:rsidR="00A43248" w:rsidRPr="00DD5ACA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Contate quindi tre </w:t>
      </w:r>
      <w:r w:rsidRPr="00DD5A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nodi</w:t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>, ossia le foglie attaccate al ramo e fate il primo taglio netto e sempre orizzontale. Ripetere</w:t>
      </w:r>
      <w:r w:rsidR="00E83E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l’operazione per avere più tal</w:t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E83E9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disponibili.</w:t>
      </w:r>
    </w:p>
    <w:p w:rsidR="00A43248" w:rsidRPr="00DD5ACA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Eliminate da ciascun </w:t>
      </w:r>
      <w:r w:rsidRPr="00DD5A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rametto</w:t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ottenuto togliete le prime due foglie, in modo da lasciarne una in cima. Preparate quindi la mini serra utilizzando una confezione di plastica, tipo quelle che contengono i pomodori al supermercato.</w:t>
      </w:r>
    </w:p>
    <w:p w:rsidR="00A43248" w:rsidRPr="00DD5ACA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31" name="Immagine 35" descr="come-fare-talea">
              <a:hlinkClick xmlns:a="http://schemas.openxmlformats.org/drawingml/2006/main" r:id="rId42" tooltip="&quot;come-fare-tale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me-fare-talea">
                      <a:hlinkClick r:id="rId42" tooltip="&quot;come-fare-tale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DD5ACA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32" name="Immagine 36" descr="talea-azalea">
              <a:hlinkClick xmlns:a="http://schemas.openxmlformats.org/drawingml/2006/main" r:id="rId44" tooltip="&quot;talea-azale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alea-azalea">
                      <a:hlinkClick r:id="rId44" tooltip="&quot;talea-azale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DD5ACA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33" name="Immagine 37" descr="tale-radice">
              <a:hlinkClick xmlns:a="http://schemas.openxmlformats.org/drawingml/2006/main" r:id="rId46" tooltip="&quot;tale-rad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ale-radice">
                      <a:hlinkClick r:id="rId46" tooltip="&quot;tale-rad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DD5ACA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34" name="Immagine 38" descr="talea">
              <a:hlinkClick xmlns:a="http://schemas.openxmlformats.org/drawingml/2006/main" r:id="rId48" tooltip="&quot;tale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alea">
                      <a:hlinkClick r:id="rId48" tooltip="&quot;tale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DD5ACA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</w:p>
    <w:p w:rsidR="00A43248" w:rsidRPr="00DD5ACA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una ciotola unite due manciate ti </w:t>
      </w:r>
      <w:r w:rsidRPr="00DD5A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terreno</w:t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una manciata di ghiaia che permetta un buon drenaggio al terreno. Mettete la terra nella mini serra e fate un po’ di pressioni con le mani per compattarla.</w:t>
      </w:r>
    </w:p>
    <w:p w:rsidR="00A43248" w:rsidRPr="00DD5ACA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questo punto prendete i rami, immergete l’estremità che andrà interrata prima nell’acqua e poi nella </w:t>
      </w:r>
      <w:r w:rsidRPr="00DD5A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polvere radicante.</w:t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Mettete quindi la talea nel terreno per circa un terzo della sua lunghezza.</w:t>
      </w:r>
    </w:p>
    <w:p w:rsidR="00A43248" w:rsidRPr="00DD5ACA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43" name="Immagine 39" descr="terreno-talea">
              <a:hlinkClick xmlns:a="http://schemas.openxmlformats.org/drawingml/2006/main" r:id="rId50" tooltip="&quot;terreno-tale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erreno-talea">
                      <a:hlinkClick r:id="rId50" tooltip="&quot;terreno-tale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DD5ACA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44" name="Immagine 40" descr="terrarium">
              <a:hlinkClick xmlns:a="http://schemas.openxmlformats.org/drawingml/2006/main" r:id="rId52" tooltip="&quot;terrariu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errarium">
                      <a:hlinkClick r:id="rId52" tooltip="&quot;terrariu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DD5ACA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45" name="Immagine 41" descr="interrare-talea">
              <a:hlinkClick xmlns:a="http://schemas.openxmlformats.org/drawingml/2006/main" r:id="rId54" tooltip="&quot;interrare-tale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nterrare-talea">
                      <a:hlinkClick r:id="rId54" tooltip="&quot;interrare-tale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DD5ACA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46" name="Immagine 42" descr="serrra">
              <a:hlinkClick xmlns:a="http://schemas.openxmlformats.org/drawingml/2006/main" r:id="rId56" tooltip="&quot;serr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errra">
                      <a:hlinkClick r:id="rId56" tooltip="&quot;serr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8" w:rsidRPr="00DD5ACA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</w:p>
    <w:p w:rsidR="00A43248" w:rsidRPr="00DD5ACA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A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Annaffiate</w:t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uno spruzzatore e chiudete con un contenitore di plastica simile a quello usato per la base della mini serra.</w:t>
      </w:r>
    </w:p>
    <w:p w:rsidR="00A43248" w:rsidRDefault="00A43248" w:rsidP="00A4324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Dovrete quindi aspettare circa un anno </w:t>
      </w:r>
      <w:r w:rsidR="00E83E95">
        <w:rPr>
          <w:rFonts w:ascii="Times New Roman" w:eastAsia="Times New Roman" w:hAnsi="Times New Roman" w:cs="Times New Roman"/>
          <w:sz w:val="24"/>
          <w:szCs w:val="24"/>
          <w:lang w:eastAsia="it-IT"/>
        </w:rPr>
        <w:t>prima di poterle rinvasare in</w:t>
      </w:r>
      <w:r w:rsidRPr="00DD5A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vaso più grande</w:t>
      </w:r>
    </w:p>
    <w:p w:rsidR="00A43248" w:rsidRDefault="00A43248" w:rsidP="00DD3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43248" w:rsidRDefault="00A43248" w:rsidP="00DD3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43248" w:rsidRDefault="00A43248" w:rsidP="00DD3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43248" w:rsidRDefault="00A43248" w:rsidP="00DD3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43248" w:rsidRDefault="00A43248" w:rsidP="00DD3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43248" w:rsidRDefault="00A43248" w:rsidP="00DD3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43248" w:rsidRDefault="00A43248" w:rsidP="00DD3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43248" w:rsidRDefault="00A43248" w:rsidP="00DD3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43248" w:rsidRDefault="00A43248" w:rsidP="00DD3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43248" w:rsidRDefault="00A43248" w:rsidP="00DD3EEB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it-IT"/>
        </w:rPr>
      </w:pPr>
    </w:p>
    <w:p w:rsidR="001402B4" w:rsidRDefault="001402B4" w:rsidP="00DD3EEB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it-IT"/>
        </w:rPr>
      </w:pPr>
      <w:r w:rsidRPr="00A43248">
        <w:rPr>
          <w:rFonts w:eastAsia="Times New Roman" w:cs="Times New Roman"/>
          <w:b/>
          <w:lang w:eastAsia="it-IT"/>
        </w:rPr>
        <w:t>BARATTOLI-VASI</w:t>
      </w:r>
    </w:p>
    <w:p w:rsidR="00A43248" w:rsidRDefault="00A43248" w:rsidP="00A43248"/>
    <w:p w:rsidR="00A43248" w:rsidRDefault="00152F21" w:rsidP="00A4324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8" w:history="1">
        <w:r w:rsidR="00A43248" w:rsidRPr="00AD3B6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http://www.leitv.it/i-sempreverdi/fai-da-te/vasi-fai-da-te-barattoli-latti-riciclare/</w:t>
        </w:r>
      </w:hyperlink>
    </w:p>
    <w:p w:rsidR="00A43248" w:rsidRPr="00A43248" w:rsidRDefault="00A43248" w:rsidP="00DD3EEB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it-IT"/>
        </w:rPr>
      </w:pPr>
    </w:p>
    <w:p w:rsidR="00DD3EEB" w:rsidRPr="00A43248" w:rsidRDefault="00DD3EEB" w:rsidP="00DD3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L’idea fai da te che vi permetterà di </w:t>
      </w:r>
      <w:hyperlink r:id="rId59" w:history="1">
        <w:r w:rsidRPr="00A4324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it-IT"/>
          </w:rPr>
          <w:t>riciclare creativamente</w:t>
        </w:r>
      </w:hyperlink>
      <w:r w:rsidRPr="00A43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 barattoli di latta che non usate più? </w:t>
      </w:r>
      <w:r w:rsidR="002F2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Ecco</w:t>
      </w:r>
      <w:r w:rsidRPr="00A43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la soluzione che fa per voi: dei </w:t>
      </w:r>
      <w:hyperlink r:id="rId60" w:history="1">
        <w:r w:rsidRPr="00A4324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it-IT"/>
          </w:rPr>
          <w:t>vasi fai da te</w:t>
        </w:r>
        <w:r w:rsidRPr="00A432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t-IT"/>
          </w:rPr>
          <w:t xml:space="preserve"> </w:t>
        </w:r>
      </w:hyperlink>
      <w:r w:rsidRPr="00A43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i vostri fiori da usare come centrotavola o come pensiero da regalare ai vostri amici!</w:t>
      </w:r>
    </w:p>
    <w:p w:rsidR="00DD3EEB" w:rsidRPr="00A43248" w:rsidRDefault="00DD3EEB" w:rsidP="00DD3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43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Per prima cosa prendete i barattoli di latta: rovesciateli sul tavolo e con un chiodo appuntito e un martello create circa </w:t>
      </w:r>
      <w:r w:rsidRPr="00A4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6 buchi.</w:t>
      </w:r>
      <w:r w:rsidRPr="00A43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 questo modo il vaso drenerà l’acqua e non si creeranno pericolosi ristagni di acqua.</w:t>
      </w:r>
    </w:p>
    <w:p w:rsidR="00DD3EEB" w:rsidRPr="00DD3EEB" w:rsidRDefault="00DD3EEB" w:rsidP="00D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19" name="Immagine 19" descr="preprare-vaso">
              <a:hlinkClick xmlns:a="http://schemas.openxmlformats.org/drawingml/2006/main" r:id="rId61" tooltip="&quot;preprare-vas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prare-vaso">
                      <a:hlinkClick r:id="rId61" tooltip="&quot;preprare-vas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EB" w:rsidRPr="00DD3EEB" w:rsidRDefault="00DD3EEB" w:rsidP="00D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20" name="Immagine 20" descr="buchi-veso">
              <a:hlinkClick xmlns:a="http://schemas.openxmlformats.org/drawingml/2006/main" r:id="rId63" tooltip="&quot;buchi-ves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chi-veso">
                      <a:hlinkClick r:id="rId63" tooltip="&quot;buchi-ves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EB" w:rsidRPr="00DD3EEB" w:rsidRDefault="00DD3EEB" w:rsidP="00D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21" name="Immagine 21" descr="argilla-per-fiori">
              <a:hlinkClick xmlns:a="http://schemas.openxmlformats.org/drawingml/2006/main" r:id="rId65" tooltip="&quot;argilla-per-fi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gilla-per-fiori">
                      <a:hlinkClick r:id="rId65" tooltip="&quot;argilla-per-fi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EB" w:rsidRPr="00DD3EEB" w:rsidRDefault="00DD3EEB" w:rsidP="00D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22" name="Immagine 22" descr="terriccio">
              <a:hlinkClick xmlns:a="http://schemas.openxmlformats.org/drawingml/2006/main" r:id="rId67" tooltip="&quot;terric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rriccio">
                      <a:hlinkClick r:id="rId67" tooltip="&quot;terric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EB" w:rsidRPr="00A43248" w:rsidRDefault="00DD3EEB" w:rsidP="00A432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  <w:r w:rsidRPr="00A43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Mette quindi all’interno del vaso uno strato di argilla espansa e successivamente qualche manciata di </w:t>
      </w:r>
      <w:r w:rsidRPr="00A4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terreno</w:t>
      </w:r>
      <w:r w:rsidRPr="00A43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che crei uno strato non troppo spesso. Estraete quindi la piantina di fiori dal vaso e appoggiatela nel barattolo di </w:t>
      </w:r>
      <w:r w:rsidRPr="00A4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latta</w:t>
      </w:r>
      <w:r w:rsidRPr="00A43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: la zolla del vaso dovrà essere un centimetro sotto il bordo del barattolo.</w:t>
      </w:r>
    </w:p>
    <w:p w:rsidR="00DD3EEB" w:rsidRPr="00A43248" w:rsidRDefault="00DD3EEB" w:rsidP="00DD3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43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Aggiungete quindi il </w:t>
      </w:r>
      <w:r w:rsidRPr="00A432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terriccio</w:t>
      </w:r>
      <w:r w:rsidRPr="00A43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per coprire la base del fiore e con un bastoncino spingete delicatamente il terreno in fondo al vaso in modo che non ci siano buchi d’aria vicino alle radici della pianta.</w:t>
      </w:r>
    </w:p>
    <w:p w:rsidR="00DD3EEB" w:rsidRPr="00DD3EEB" w:rsidRDefault="00DD3EEB" w:rsidP="00D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23" name="Immagine 23" descr="fiori-vaso-latta">
              <a:hlinkClick xmlns:a="http://schemas.openxmlformats.org/drawingml/2006/main" r:id="rId69" tooltip="&quot;fiori-vaso-lat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ori-vaso-latta">
                      <a:hlinkClick r:id="rId69" tooltip="&quot;fiori-vaso-lat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EB" w:rsidRPr="00DD3EEB" w:rsidRDefault="00DD3EEB" w:rsidP="00D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24" name="Immagine 24" descr="centrotavola-lattine-fiori">
              <a:hlinkClick xmlns:a="http://schemas.openxmlformats.org/drawingml/2006/main" r:id="rId71" tooltip="&quot;centrotavola-lattine-fi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entrotavola-lattine-fiori">
                      <a:hlinkClick r:id="rId71" tooltip="&quot;centrotavola-lattine-fi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EB" w:rsidRPr="00DD3EEB" w:rsidRDefault="00DD3EEB" w:rsidP="00D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25" name="Immagine 25" descr="fiori-latta-annaffiare">
              <a:hlinkClick xmlns:a="http://schemas.openxmlformats.org/drawingml/2006/main" r:id="rId73" tooltip="&quot;fiori-latta-annaffia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ori-latta-annaffiare">
                      <a:hlinkClick r:id="rId73" tooltip="&quot;fiori-latta-annaffia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EB" w:rsidRPr="00DD3EEB" w:rsidRDefault="00DD3EEB" w:rsidP="00D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40155" cy="838200"/>
            <wp:effectExtent l="19050" t="0" r="0" b="0"/>
            <wp:docPr id="26" name="Immagine 26" descr="messagii-fiori">
              <a:hlinkClick xmlns:a="http://schemas.openxmlformats.org/drawingml/2006/main" r:id="rId75" tooltip="&quot;messagii-fi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essagii-fiori">
                      <a:hlinkClick r:id="rId75" tooltip="&quot;messagii-fi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EB" w:rsidRPr="00DD3EEB" w:rsidRDefault="00DD3EEB" w:rsidP="00DD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</w:p>
    <w:p w:rsidR="00DD3EEB" w:rsidRPr="00DD3EEB" w:rsidRDefault="00DD3EEB" w:rsidP="00DD3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Usate il coperchio del barattolo come sottovaso e annaffiate regolarmente i fiori.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L’idea creativa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rendere i vostri vasi fai da te ancora più originali? Usate dei cucchiaini per appendere dei bigliettini con il messaggio per la</w:t>
      </w:r>
      <w:hyperlink r:id="rId77" w:history="1">
        <w:r w:rsidRPr="00A4324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it-IT"/>
          </w:rPr>
          <w:t xml:space="preserve"> persona a cui volete regalare la pianta!</w:t>
        </w:r>
      </w:hyperlink>
    </w:p>
    <w:p w:rsidR="001402B4" w:rsidRDefault="001402B4" w:rsidP="00DD3EEB"/>
    <w:p w:rsid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A43248" w:rsidRDefault="00A43248" w:rsidP="00A43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1402B4" w:rsidRPr="00A43248" w:rsidRDefault="00A43248" w:rsidP="00A43248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A43248">
        <w:rPr>
          <w:rFonts w:eastAsia="Times New Roman" w:cs="Times New Roman"/>
          <w:b/>
          <w:bCs/>
          <w:kern w:val="36"/>
          <w:lang w:eastAsia="it-IT"/>
        </w:rPr>
        <w:t xml:space="preserve">RICICLO CREATIVO: COME REALIZZARE DEI VASETTI PER FIORI CON LE LATTINE </w:t>
      </w:r>
      <w:proofErr w:type="spellStart"/>
      <w:r w:rsidRPr="00A43248">
        <w:rPr>
          <w:rFonts w:eastAsia="Times New Roman" w:cs="Times New Roman"/>
          <w:b/>
          <w:bCs/>
          <w:kern w:val="36"/>
          <w:lang w:eastAsia="it-IT"/>
        </w:rPr>
        <w:t>DI</w:t>
      </w:r>
      <w:proofErr w:type="spellEnd"/>
      <w:r w:rsidRPr="00A43248">
        <w:rPr>
          <w:rFonts w:eastAsia="Times New Roman" w:cs="Times New Roman"/>
          <w:b/>
          <w:bCs/>
          <w:kern w:val="36"/>
          <w:lang w:eastAsia="it-IT"/>
        </w:rPr>
        <w:t> ALLUMINIO</w:t>
      </w:r>
    </w:p>
    <w:p w:rsidR="001402B4" w:rsidRPr="001402B4" w:rsidRDefault="001402B4" w:rsidP="001402B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02B4" w:rsidRDefault="001402B4" w:rsidP="001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611755" cy="1960245"/>
            <wp:effectExtent l="19050" t="0" r="0" b="0"/>
            <wp:docPr id="9" name="Immagine 13" descr="tin_cans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n_cans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B4" w:rsidRPr="00DD3EEB" w:rsidRDefault="001402B4" w:rsidP="001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Avrete sicuramente delle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lattine di alluminio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giro per casa (quelle dei pelati di pomodoro, dei fagioli, dei piselli, del mais e se avete un cane ne avrete sicuramente a disposizione un bel po’). Ecco, non gettale via.</w:t>
      </w:r>
    </w:p>
    <w:p w:rsidR="001402B4" w:rsidRPr="00DD3EEB" w:rsidRDefault="001402B4" w:rsidP="001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Diventeranno dei bellissimi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vasetti per piante e fiori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coloreranno i vostri balconi e le vostre case.</w:t>
      </w:r>
    </w:p>
    <w:p w:rsidR="001402B4" w:rsidRPr="00DD3EEB" w:rsidRDefault="001402B4" w:rsidP="001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402B4" w:rsidRPr="00DD3EEB" w:rsidRDefault="001402B4" w:rsidP="001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cosa abbiamo bisogno?</w:t>
      </w:r>
    </w:p>
    <w:p w:rsidR="001402B4" w:rsidRPr="00DD3EEB" w:rsidRDefault="001402B4" w:rsidP="00140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>Lattine di alluminio</w:t>
      </w:r>
    </w:p>
    <w:p w:rsidR="001402B4" w:rsidRPr="00DD3EEB" w:rsidRDefault="001402B4" w:rsidP="00140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>Filo di rafia intrecciata e rafia colorata</w:t>
      </w:r>
    </w:p>
    <w:p w:rsidR="001402B4" w:rsidRPr="00DD3EEB" w:rsidRDefault="001402B4" w:rsidP="00140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>Colla vinilica o colla a caldo</w:t>
      </w:r>
    </w:p>
    <w:p w:rsidR="001402B4" w:rsidRPr="00DD3EEB" w:rsidRDefault="001402B4" w:rsidP="00140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>Cucchiaini di plastica utilizzati e lavati</w:t>
      </w:r>
    </w:p>
    <w:p w:rsidR="001402B4" w:rsidRPr="002F26EC" w:rsidRDefault="001402B4" w:rsidP="00140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26EC">
        <w:rPr>
          <w:rFonts w:ascii="Times New Roman" w:eastAsia="Times New Roman" w:hAnsi="Times New Roman" w:cs="Times New Roman"/>
          <w:sz w:val="24"/>
          <w:szCs w:val="24"/>
          <w:lang w:eastAsia="it-IT"/>
        </w:rPr>
        <w:t>Tappo di sughero</w:t>
      </w:r>
    </w:p>
    <w:p w:rsidR="001402B4" w:rsidRPr="00DD3EEB" w:rsidRDefault="001402B4" w:rsidP="00140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>Acrilici</w:t>
      </w:r>
    </w:p>
    <w:p w:rsidR="001402B4" w:rsidRPr="00DD3EEB" w:rsidRDefault="001402B4" w:rsidP="001402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Come realizzare i vasetti per fiori</w:t>
      </w:r>
    </w:p>
    <w:p w:rsidR="001402B4" w:rsidRDefault="001402B4" w:rsidP="001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903977" cy="1567153"/>
            <wp:effectExtent l="19050" t="0" r="0" b="0"/>
            <wp:docPr id="11" name="Immagine 14" descr="DSC_0046 (2)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_0046 (2)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21" cy="157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B4" w:rsidRPr="00DD3EEB" w:rsidRDefault="001402B4" w:rsidP="001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rima di tutto dovrete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lavare le lattine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eliminare l’involucro di carta che li copre. Fate molta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attenzione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quando lavate le lattine poiché sono molto taglienti sulla parte alta interna.</w:t>
      </w:r>
    </w:p>
    <w:p w:rsidR="001402B4" w:rsidRPr="00DD3EEB" w:rsidRDefault="001402B4" w:rsidP="001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volta asciugate potrete cominciare a rivestire le vostre lattine. Per la prima lattina iniziate dal basso utilizzando la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rafia colorata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>. Stendete prima un po’ di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colla vinilica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aiutandovi con un pennello o direttamente col vostro dito e applicate la rafia intorno alla lattina facendo attenzione che si incolli bene.</w:t>
      </w:r>
    </w:p>
    <w:p w:rsidR="001402B4" w:rsidRPr="00DD3EEB" w:rsidRDefault="001402B4" w:rsidP="001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Quando sarete soddisfatti e vorrete cominciare un altro strato con la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rafia intrecciata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>, vi basterà tagliare la rafia colorata e ricominciare con l’altra. Continuate così fino a quando non avrete ricoperto tutta la lattina.</w:t>
      </w:r>
    </w:p>
    <w:p w:rsidR="001402B4" w:rsidRPr="00DD3EEB" w:rsidRDefault="001402B4" w:rsidP="001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notate che la rafia si stacca alla fine, non preoccupatevi, è normale.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colla vinilica asciuga dopo un po’ quindi potrebbe esservi utile apporre una pinzetta per tenerla ferma per 15 minuti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402B4" w:rsidRDefault="001402B4" w:rsidP="001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rafia intrecciata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create delle rondelle circolari con le mani e incollatele con la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colla vinilica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 meglio con la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colla a caldo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>, sulla lattina, creando onde e rondelle su tutta la lattina (come in figura).</w:t>
      </w:r>
    </w:p>
    <w:p w:rsidR="001402B4" w:rsidRPr="00DD3EEB" w:rsidRDefault="001402B4" w:rsidP="001402B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02B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128264" cy="1757043"/>
            <wp:effectExtent l="19050" t="0" r="0" b="0"/>
            <wp:docPr id="12" name="Immagine 15" descr="DSC_0047 (2)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_0047 (2)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44" cy="175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2B4" w:rsidRPr="00DD3EEB" w:rsidRDefault="001402B4" w:rsidP="001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seconda lattina il procedimento è lo stesso ma con l’aggiunta della parte alta dei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cucchiaini di plastica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Tagliateli all’inizio del bastoncino e dipingeteli con gli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acrilici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Mentre aspettate che si asciughino tagliate un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tappo di sughero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metà e attaccatelo sulla lattina con un po’ di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colla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>. Pressate per qualche secondo in modo che si attacchi bene.</w:t>
      </w:r>
    </w:p>
    <w:p w:rsidR="001402B4" w:rsidRPr="00DD3EEB" w:rsidRDefault="001402B4" w:rsidP="0014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i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cucchiaini di plastica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saranno ben asciutti potrete disporli con la colla attorno al sughero creando un fiore. Con la </w:t>
      </w: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rafia intrecciata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seguite lo stesso procedimento spiegato sopra.</w:t>
      </w:r>
    </w:p>
    <w:p w:rsidR="00DD5ACA" w:rsidRDefault="001402B4" w:rsidP="001402B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E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Ricordatevi infine di fare alcuni fori sul fondo della lattina per fare drenare l’acqua delle vostre piantine.</w:t>
      </w:r>
      <w:r w:rsidRPr="00DD3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Dato che la lattina di alluminio non è molto dura, potrete usare </w:t>
      </w:r>
      <w:r w:rsidR="00020F25">
        <w:rPr>
          <w:rFonts w:ascii="Times New Roman" w:eastAsia="Times New Roman" w:hAnsi="Times New Roman" w:cs="Times New Roman"/>
          <w:sz w:val="24"/>
          <w:szCs w:val="24"/>
          <w:lang w:eastAsia="it-IT"/>
        </w:rPr>
        <w:t>un martello e un chiodo.</w:t>
      </w:r>
    </w:p>
    <w:p w:rsidR="00DD3EEB" w:rsidRDefault="00DD3EEB" w:rsidP="00DD3EEB"/>
    <w:p w:rsidR="00DD3EEB" w:rsidRDefault="00DD3EEB" w:rsidP="00DD3EEB"/>
    <w:p w:rsidR="00A43248" w:rsidRDefault="00A43248" w:rsidP="00DD3EEB"/>
    <w:p w:rsidR="00A43248" w:rsidRDefault="00A43248" w:rsidP="00DD3EEB"/>
    <w:p w:rsidR="00A43248" w:rsidRDefault="00A43248" w:rsidP="00A43248">
      <w:pPr>
        <w:spacing w:after="0" w:line="240" w:lineRule="auto"/>
        <w:rPr>
          <w:b/>
        </w:rPr>
      </w:pPr>
    </w:p>
    <w:p w:rsidR="00A43248" w:rsidRDefault="00A43248" w:rsidP="00A43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43248" w:rsidRPr="00DD3EEB" w:rsidRDefault="00A43248" w:rsidP="00A43248">
      <w:pPr>
        <w:spacing w:after="0" w:line="240" w:lineRule="auto"/>
      </w:pPr>
    </w:p>
    <w:sectPr w:rsidR="00A43248" w:rsidRPr="00DD3EEB" w:rsidSect="00A17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695B"/>
    <w:multiLevelType w:val="multilevel"/>
    <w:tmpl w:val="8ED2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278E5"/>
    <w:multiLevelType w:val="hybridMultilevel"/>
    <w:tmpl w:val="4028C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DD3EEB"/>
    <w:rsid w:val="00020F25"/>
    <w:rsid w:val="001402B4"/>
    <w:rsid w:val="00152F21"/>
    <w:rsid w:val="002F26EC"/>
    <w:rsid w:val="00306070"/>
    <w:rsid w:val="004968E1"/>
    <w:rsid w:val="007D4AC3"/>
    <w:rsid w:val="00A04BE7"/>
    <w:rsid w:val="00A1731E"/>
    <w:rsid w:val="00A43248"/>
    <w:rsid w:val="00D27BC2"/>
    <w:rsid w:val="00DD3EEB"/>
    <w:rsid w:val="00DD5ACA"/>
    <w:rsid w:val="00DF48C4"/>
    <w:rsid w:val="00E8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31E"/>
  </w:style>
  <w:style w:type="paragraph" w:styleId="Titolo1">
    <w:name w:val="heading 1"/>
    <w:basedOn w:val="Normale"/>
    <w:link w:val="Titolo1Carattere"/>
    <w:uiPriority w:val="9"/>
    <w:qFormat/>
    <w:rsid w:val="00DD3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3EE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3EE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D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3EEB"/>
    <w:rPr>
      <w:b/>
      <w:bCs/>
    </w:rPr>
  </w:style>
  <w:style w:type="paragraph" w:styleId="Paragrafoelenco">
    <w:name w:val="List Paragraph"/>
    <w:basedOn w:val="Normale"/>
    <w:uiPriority w:val="34"/>
    <w:qFormat/>
    <w:rsid w:val="00140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itv.it/i-sempreverdi/fai-da-te/orto-in-casa-come-coltivare-in-casa-erbe-aromatiche-e-ortaggi/attachment/orto-casa-fai-da-te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leitv.it/i-sempreverdi/fai-da-te/orto-in-cassetta-fai-da-te-come-organizzare-un-orto-in-pochissimo-spazio/attachment/cassetta-con-yuta/" TargetMode="External"/><Relationship Id="rId39" Type="http://schemas.openxmlformats.org/officeDocument/2006/relationships/image" Target="media/image16.jpeg"/><Relationship Id="rId21" Type="http://schemas.openxmlformats.org/officeDocument/2006/relationships/hyperlink" Target="http://www.leitv.it/i-sempreverdi/fai-da-te/orto-in-casa-come-coltivare-in-casa-erbe-aromatiche-e-ortaggi/attachment/orto/" TargetMode="External"/><Relationship Id="rId34" Type="http://schemas.openxmlformats.org/officeDocument/2006/relationships/hyperlink" Target="http://www.leitv.it/i-sempreverdi/fai-da-te/orto-in-cassetta-fai-da-te-come-organizzare-un-orto-in-pochissimo-spazio/attachment/piante-basilicp/" TargetMode="External"/><Relationship Id="rId42" Type="http://schemas.openxmlformats.org/officeDocument/2006/relationships/hyperlink" Target="http://www.leitv.it/i-sempreverdi/giardinaggio/telea-come-si-fa-ad-avere-tante-piante-senza-spendere-un-euro/attachment/come-fare-talea/" TargetMode="External"/><Relationship Id="rId47" Type="http://schemas.openxmlformats.org/officeDocument/2006/relationships/image" Target="media/image19.jpeg"/><Relationship Id="rId50" Type="http://schemas.openxmlformats.org/officeDocument/2006/relationships/hyperlink" Target="http://www.leitv.it/i-sempreverdi/giardinaggio/telea-come-si-fa-ad-avere-tante-piante-senza-spendere-un-euro/attachment/terreno-talea/" TargetMode="External"/><Relationship Id="rId55" Type="http://schemas.openxmlformats.org/officeDocument/2006/relationships/image" Target="media/image23.jpeg"/><Relationship Id="rId63" Type="http://schemas.openxmlformats.org/officeDocument/2006/relationships/hyperlink" Target="http://www.leitv.it/i-sempreverdi/fai-da-te/vasi-fai-da-te-barattoli-latti-riciclare/attachment/buchi-veso/" TargetMode="External"/><Relationship Id="rId68" Type="http://schemas.openxmlformats.org/officeDocument/2006/relationships/image" Target="media/image28.jpeg"/><Relationship Id="rId76" Type="http://schemas.openxmlformats.org/officeDocument/2006/relationships/image" Target="media/image32.jpeg"/><Relationship Id="rId84" Type="http://schemas.openxmlformats.org/officeDocument/2006/relationships/fontTable" Target="fontTable.xml"/><Relationship Id="rId7" Type="http://schemas.openxmlformats.org/officeDocument/2006/relationships/hyperlink" Target="http://www.leitv.it/i-sempreverdi/fai-da-te/orto-in-casa-come-coltivare-in-casa-erbe-aromatiche-e-ortaggi/attachment/orto-casa-occorrente/" TargetMode="External"/><Relationship Id="rId71" Type="http://schemas.openxmlformats.org/officeDocument/2006/relationships/hyperlink" Target="http://www.leitv.it/i-sempreverdi/fai-da-te/vasi-fai-da-te-barattoli-latti-riciclare/attachment/centrotavola-lattine-fiori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media/image11.jpeg"/><Relationship Id="rId11" Type="http://schemas.openxmlformats.org/officeDocument/2006/relationships/hyperlink" Target="http://www.leitv.it/i-sempreverdi/fai-da-te/orto-in-casa-come-coltivare-in-casa-erbe-aromatiche-e-ortaggi/attachment/orto-fai-da-te/" TargetMode="External"/><Relationship Id="rId24" Type="http://schemas.openxmlformats.org/officeDocument/2006/relationships/hyperlink" Target="http://www.leitv.it/i-sempreverdi/fai-da-te/orto-in-cassetta-fai-da-te-come-organizzare-un-orto-in-pochissimo-spazio/attachment/orto-sul-terrazzo/" TargetMode="External"/><Relationship Id="rId32" Type="http://schemas.openxmlformats.org/officeDocument/2006/relationships/hyperlink" Target="http://www.leitv.it/i-sempreverdi/fai-da-te/orto-in-cassetta-fai-da-te-come-organizzare-un-orto-in-pochissimo-spazio/attachment/orto-terrazzo/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www.leitv.it/i-sempreverdi/giardinaggio/telea-come-si-fa-ad-avere-tante-piante-senza-spendere-un-euro/" TargetMode="External"/><Relationship Id="rId45" Type="http://schemas.openxmlformats.org/officeDocument/2006/relationships/image" Target="media/image18.jpeg"/><Relationship Id="rId53" Type="http://schemas.openxmlformats.org/officeDocument/2006/relationships/image" Target="media/image22.jpeg"/><Relationship Id="rId58" Type="http://schemas.openxmlformats.org/officeDocument/2006/relationships/hyperlink" Target="http://www.leitv.it/i-sempreverdi/fai-da-te/vasi-fai-da-te-barattoli-latti-riciclare/" TargetMode="External"/><Relationship Id="rId66" Type="http://schemas.openxmlformats.org/officeDocument/2006/relationships/image" Target="media/image27.jpeg"/><Relationship Id="rId74" Type="http://schemas.openxmlformats.org/officeDocument/2006/relationships/image" Target="media/image31.jpeg"/><Relationship Id="rId79" Type="http://schemas.openxmlformats.org/officeDocument/2006/relationships/image" Target="media/image33.jpeg"/><Relationship Id="rId5" Type="http://schemas.openxmlformats.org/officeDocument/2006/relationships/hyperlink" Target="http://www.leitv.it/i-sempreverdi/fai-da-te/orto-in-casa-come-coltivare-in-casa-erbe-aromatiche-e-ortaggi/" TargetMode="External"/><Relationship Id="rId61" Type="http://schemas.openxmlformats.org/officeDocument/2006/relationships/hyperlink" Target="http://www.leitv.it/i-sempreverdi/fai-da-te/vasi-fai-da-te-barattoli-latti-riciclare/attachment/preprare-vaso/" TargetMode="External"/><Relationship Id="rId82" Type="http://schemas.openxmlformats.org/officeDocument/2006/relationships/hyperlink" Target="http://materialibera.files.wordpress.com/2014/02/dsc_0047-2.jpg" TargetMode="External"/><Relationship Id="rId19" Type="http://schemas.openxmlformats.org/officeDocument/2006/relationships/hyperlink" Target="http://www.leitv.it/i-sempreverdi/fai-da-te/orto-in-casa-come-coltivare-in-casa-erbe-aromatiche-e-ortaggi/attachment/orto-vas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itv.it/i-sempreverdi/fai-da-te/orto-in-casa-come-coltivare-in-casa-erbe-aromatiche-e-ortaggi/attachment/semenziaio-fai-date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hyperlink" Target="http://www.leitv.it/i-sempreverdi/fai-da-te/orto-in-cassetta-fai-da-te-come-organizzare-un-orto-in-pochissimo-spazio/attachment/orto-cassetta-frutta/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7.jpeg"/><Relationship Id="rId48" Type="http://schemas.openxmlformats.org/officeDocument/2006/relationships/hyperlink" Target="http://www.leitv.it/i-sempreverdi/giardinaggio/telea-come-si-fa-ad-avere-tante-piante-senza-spendere-un-euro/attachment/talea/" TargetMode="External"/><Relationship Id="rId56" Type="http://schemas.openxmlformats.org/officeDocument/2006/relationships/hyperlink" Target="http://www.leitv.it/i-sempreverdi/giardinaggio/telea-come-si-fa-ad-avere-tante-piante-senza-spendere-un-euro/attachment/serrra/" TargetMode="External"/><Relationship Id="rId64" Type="http://schemas.openxmlformats.org/officeDocument/2006/relationships/image" Target="media/image26.jpeg"/><Relationship Id="rId69" Type="http://schemas.openxmlformats.org/officeDocument/2006/relationships/hyperlink" Target="http://www.leitv.it/i-sempreverdi/fai-da-te/vasi-fai-da-te-barattoli-latti-riciclare/attachment/fiori-vaso-latta/" TargetMode="External"/><Relationship Id="rId77" Type="http://schemas.openxmlformats.org/officeDocument/2006/relationships/hyperlink" Target="http://www.leitv.it/giardinieri-in-affitto/tag/fiori-da-regalare/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21.jpeg"/><Relationship Id="rId72" Type="http://schemas.openxmlformats.org/officeDocument/2006/relationships/image" Target="media/image30.jpeg"/><Relationship Id="rId80" Type="http://schemas.openxmlformats.org/officeDocument/2006/relationships/hyperlink" Target="http://materialibera.files.wordpress.com/2014/02/dsc_0046-2.jpg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leitv.it/i-sempreverdi/fai-da-te/orto-in-casa-come-coltivare-in-casa-erbe-aromatiche-e-ortaggi/attachment/semi-orto/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www.leitv.it/i-sempreverdi/fai-da-te/orto-in-cassetta-fai-da-te-come-organizzare-un-orto-in-pochissimo-spazio/attachment/tutori-pomodori/" TargetMode="External"/><Relationship Id="rId46" Type="http://schemas.openxmlformats.org/officeDocument/2006/relationships/hyperlink" Target="http://www.leitv.it/i-sempreverdi/giardinaggio/telea-come-si-fa-ad-avere-tante-piante-senza-spendere-un-euro/attachment/tale-radice/" TargetMode="External"/><Relationship Id="rId59" Type="http://schemas.openxmlformats.org/officeDocument/2006/relationships/hyperlink" Target="http://www.leitv.it/i-sempreverdi/tag/riciclo-creativo-giardino" TargetMode="External"/><Relationship Id="rId67" Type="http://schemas.openxmlformats.org/officeDocument/2006/relationships/hyperlink" Target="http://www.leitv.it/i-sempreverdi/fai-da-te/vasi-fai-da-te-barattoli-latti-riciclare/attachment/terriccio/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://www.leitv.it/i-sempreverdi/tag/giardinaggio-fai-da-te" TargetMode="External"/><Relationship Id="rId54" Type="http://schemas.openxmlformats.org/officeDocument/2006/relationships/hyperlink" Target="http://www.leitv.it/i-sempreverdi/giardinaggio/telea-come-si-fa-ad-avere-tante-piante-senza-spendere-un-euro/attachment/interrare-talea/" TargetMode="External"/><Relationship Id="rId62" Type="http://schemas.openxmlformats.org/officeDocument/2006/relationships/image" Target="media/image25.jpeg"/><Relationship Id="rId70" Type="http://schemas.openxmlformats.org/officeDocument/2006/relationships/image" Target="media/image29.jpeg"/><Relationship Id="rId75" Type="http://schemas.openxmlformats.org/officeDocument/2006/relationships/hyperlink" Target="http://www.leitv.it/i-sempreverdi/fai-da-te/vasi-fai-da-te-barattoli-latti-riciclare/attachment/messagii-fiori/" TargetMode="External"/><Relationship Id="rId83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hyperlink" Target="http://www.leitv.it/i-sempreverdi/tag/orto-fai-da-te/" TargetMode="External"/><Relationship Id="rId15" Type="http://schemas.openxmlformats.org/officeDocument/2006/relationships/hyperlink" Target="http://www.leitv.it/i-sempreverdi/fai-da-te/orto-in-casa-come-coltivare-in-casa-erbe-aromatiche-e-ortaggi/attachment/orto-in-vaso-2/" TargetMode="External"/><Relationship Id="rId23" Type="http://schemas.openxmlformats.org/officeDocument/2006/relationships/hyperlink" Target="http://www.leitv.it/i-sempreverdi/fai-da-te/orto-in-cassetta-fai-da-te-come-organizzare-un-orto-in-pochissimo-spazio" TargetMode="External"/><Relationship Id="rId28" Type="http://schemas.openxmlformats.org/officeDocument/2006/relationships/hyperlink" Target="http://www.leitv.it/i-sempreverdi/fai-da-te/orto-in-cassetta-fai-da-te-come-organizzare-un-orto-in-pochissimo-spazio/attachment/cassetta-frutta/" TargetMode="External"/><Relationship Id="rId36" Type="http://schemas.openxmlformats.org/officeDocument/2006/relationships/hyperlink" Target="http://www.leitv.it/i-sempreverdi/fai-da-te/orto-in-cassetta-fai-da-te-come-organizzare-un-orto-in-pochissimo-spazio/attachment/orto-in-vaso/" TargetMode="External"/><Relationship Id="rId49" Type="http://schemas.openxmlformats.org/officeDocument/2006/relationships/image" Target="media/image20.jpeg"/><Relationship Id="rId57" Type="http://schemas.openxmlformats.org/officeDocument/2006/relationships/image" Target="media/image24.jpeg"/><Relationship Id="rId10" Type="http://schemas.openxmlformats.org/officeDocument/2006/relationships/image" Target="media/image2.jpeg"/><Relationship Id="rId31" Type="http://schemas.openxmlformats.org/officeDocument/2006/relationships/image" Target="media/image12.jpeg"/><Relationship Id="rId44" Type="http://schemas.openxmlformats.org/officeDocument/2006/relationships/hyperlink" Target="http://www.leitv.it/i-sempreverdi/giardinaggio/telea-come-si-fa-ad-avere-tante-piante-senza-spendere-un-euro/attachment/talea-azalea/" TargetMode="External"/><Relationship Id="rId52" Type="http://schemas.openxmlformats.org/officeDocument/2006/relationships/hyperlink" Target="http://www.leitv.it/i-sempreverdi/giardinaggio/telea-come-si-fa-ad-avere-tante-piante-senza-spendere-un-euro/attachment/terrarium/" TargetMode="External"/><Relationship Id="rId60" Type="http://schemas.openxmlformats.org/officeDocument/2006/relationships/hyperlink" Target="http://www.leitv.it/i-sempreverdi/tag/vasi-fai-da-te/" TargetMode="External"/><Relationship Id="rId65" Type="http://schemas.openxmlformats.org/officeDocument/2006/relationships/hyperlink" Target="http://www.leitv.it/i-sempreverdi/fai-da-te/vasi-fai-da-te-barattoli-latti-riciclare/attachment/argilla-per-fiori/" TargetMode="External"/><Relationship Id="rId73" Type="http://schemas.openxmlformats.org/officeDocument/2006/relationships/hyperlink" Target="http://www.leitv.it/i-sempreverdi/fai-da-te/vasi-fai-da-te-barattoli-latti-riciclare/attachment/fiori-latta-annaffiare/" TargetMode="External"/><Relationship Id="rId78" Type="http://schemas.openxmlformats.org/officeDocument/2006/relationships/hyperlink" Target="http://materialibera.files.wordpress.com/2014/02/tin_cans.jpg" TargetMode="External"/><Relationship Id="rId8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1422</Words>
  <Characters>8110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.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2014-05-31T21:15:00Z</dcterms:created>
  <dcterms:modified xsi:type="dcterms:W3CDTF">2014-05-31T21:20:00Z</dcterms:modified>
</cp:coreProperties>
</file>